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EE9" w:rsidRPr="008456BC" w:rsidRDefault="000B35CA" w:rsidP="008456BC">
      <w:pPr>
        <w:jc w:val="center"/>
        <w:rPr>
          <w:rFonts w:ascii="Times New Roman" w:hAnsi="Times New Roman" w:cs="Times New Roman"/>
          <w:b/>
          <w:sz w:val="24"/>
          <w:szCs w:val="24"/>
        </w:rPr>
      </w:pPr>
      <w:r>
        <w:rPr>
          <w:rFonts w:ascii="Times New Roman" w:hAnsi="Times New Roman" w:cs="Times New Roman"/>
          <w:b/>
          <w:sz w:val="24"/>
          <w:szCs w:val="24"/>
        </w:rPr>
        <w:t xml:space="preserve">DISCUSSION </w:t>
      </w:r>
    </w:p>
    <w:p w:rsidR="000008EE" w:rsidRPr="008456BC" w:rsidRDefault="0020511B" w:rsidP="000B35CA">
      <w:pPr>
        <w:spacing w:line="480" w:lineRule="auto"/>
        <w:ind w:firstLine="720"/>
        <w:rPr>
          <w:rFonts w:ascii="Times New Roman" w:hAnsi="Times New Roman" w:cs="Times New Roman"/>
          <w:sz w:val="24"/>
          <w:szCs w:val="24"/>
        </w:rPr>
      </w:pPr>
      <w:r w:rsidRPr="008456BC">
        <w:rPr>
          <w:rFonts w:ascii="Times New Roman" w:hAnsi="Times New Roman" w:cs="Times New Roman"/>
          <w:sz w:val="24"/>
          <w:szCs w:val="24"/>
        </w:rPr>
        <w:t xml:space="preserve">There was a time I directed my classmates during a discussion about the importance of environmental conservation. During that </w:t>
      </w:r>
      <w:r w:rsidR="008456BC" w:rsidRPr="008456BC">
        <w:rPr>
          <w:rFonts w:ascii="Times New Roman" w:hAnsi="Times New Roman" w:cs="Times New Roman"/>
          <w:sz w:val="24"/>
          <w:szCs w:val="24"/>
        </w:rPr>
        <w:t>discussion, each member had a chance to express their ideas.</w:t>
      </w:r>
      <w:r w:rsidRPr="008456BC">
        <w:rPr>
          <w:rFonts w:ascii="Times New Roman" w:hAnsi="Times New Roman" w:cs="Times New Roman"/>
          <w:sz w:val="24"/>
          <w:szCs w:val="24"/>
        </w:rPr>
        <w:t xml:space="preserve"> </w:t>
      </w:r>
      <w:r w:rsidR="008456BC" w:rsidRPr="008456BC">
        <w:rPr>
          <w:rFonts w:ascii="Times New Roman" w:hAnsi="Times New Roman" w:cs="Times New Roman"/>
          <w:sz w:val="24"/>
          <w:szCs w:val="24"/>
        </w:rPr>
        <w:t>I ensured that each member paid attention. Whenever an argument arose, it based on the content of ideas and opinions, not personalities. Despite being a leader, I took criticisms very positively wh</w:t>
      </w:r>
      <w:bookmarkStart w:id="0" w:name="_GoBack"/>
      <w:bookmarkEnd w:id="0"/>
      <w:r w:rsidR="008456BC" w:rsidRPr="008456BC">
        <w:rPr>
          <w:rFonts w:ascii="Times New Roman" w:hAnsi="Times New Roman" w:cs="Times New Roman"/>
          <w:sz w:val="24"/>
          <w:szCs w:val="24"/>
        </w:rPr>
        <w:t>enever we disagreed. We would then ensure that each member would safely test out ideas that they are not fully informed without fear. Finally, we came up with reasonable ideas on how to effectively resolve environmental pollution.</w:t>
      </w:r>
    </w:p>
    <w:sectPr w:rsidR="000008EE" w:rsidRPr="008456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AyM7KwNLIwNTQ1MDVW0lEKTi0uzszPAykwrgUAphjdnCwAAAA="/>
  </w:docVars>
  <w:rsids>
    <w:rsidRoot w:val="000008EE"/>
    <w:rsid w:val="000008EE"/>
    <w:rsid w:val="000B35CA"/>
    <w:rsid w:val="0020511B"/>
    <w:rsid w:val="008456BC"/>
    <w:rsid w:val="008D4EE9"/>
    <w:rsid w:val="00EC3854"/>
    <w:rsid w:val="00FC51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93</Words>
  <Characters>534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2019-11-18T02:58:00Z</dcterms:created>
  <dcterms:modified xsi:type="dcterms:W3CDTF">2019-11-18T02:58:00Z</dcterms:modified>
</cp:coreProperties>
</file>